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D069" w14:textId="4BEECDC6" w:rsidR="00B77177" w:rsidRDefault="00567884">
      <w:r w:rsidRPr="00567884">
        <w:drawing>
          <wp:anchor distT="0" distB="0" distL="114300" distR="114300" simplePos="0" relativeHeight="251658240" behindDoc="1" locked="0" layoutInCell="1" allowOverlap="1" wp14:anchorId="2359121A" wp14:editId="5FAB5B25">
            <wp:simplePos x="0" y="0"/>
            <wp:positionH relativeFrom="column">
              <wp:posOffset>-557530</wp:posOffset>
            </wp:positionH>
            <wp:positionV relativeFrom="paragraph">
              <wp:posOffset>0</wp:posOffset>
            </wp:positionV>
            <wp:extent cx="6731356" cy="8350250"/>
            <wp:effectExtent l="0" t="0" r="0" b="0"/>
            <wp:wrapTight wrapText="bothSides">
              <wp:wrapPolygon edited="0">
                <wp:start x="0" y="0"/>
                <wp:lineTo x="0" y="21534"/>
                <wp:lineTo x="21518" y="21534"/>
                <wp:lineTo x="21518" y="0"/>
                <wp:lineTo x="0" y="0"/>
              </wp:wrapPolygon>
            </wp:wrapTight>
            <wp:docPr id="74732766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27665" name="Picture 1" descr="A screenshot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356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84"/>
    <w:rsid w:val="00567884"/>
    <w:rsid w:val="006D08DD"/>
    <w:rsid w:val="008169CE"/>
    <w:rsid w:val="00A6190F"/>
    <w:rsid w:val="00B77177"/>
    <w:rsid w:val="00D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054E"/>
  <w15:chartTrackingRefBased/>
  <w15:docId w15:val="{ADAC183F-9095-440C-A1E4-9E352FDD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Carter</dc:creator>
  <cp:keywords/>
  <dc:description/>
  <cp:lastModifiedBy>R Carter</cp:lastModifiedBy>
  <cp:revision>1</cp:revision>
  <dcterms:created xsi:type="dcterms:W3CDTF">2024-06-03T13:52:00Z</dcterms:created>
  <dcterms:modified xsi:type="dcterms:W3CDTF">2024-06-03T13:53:00Z</dcterms:modified>
</cp:coreProperties>
</file>